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6C2A0" w14:textId="5FA81188" w:rsidR="009F4EB4" w:rsidRDefault="009F4EB4" w:rsidP="00CF1F01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11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59A7E396" w14:textId="77777777" w:rsidR="0014553B" w:rsidRPr="00973EE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</w:p>
    <w:p w14:paraId="4F3558C1" w14:textId="18D2DEF7" w:rsidR="009F4EB4" w:rsidRPr="00973EEB" w:rsidRDefault="009F4EB4" w:rsidP="0014553B">
      <w:pPr>
        <w:widowControl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4C9ABBC7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722AF10" w14:textId="0FD0C908" w:rsidR="009F4EB4" w:rsidRPr="00973EEB" w:rsidRDefault="009F4EB4" w:rsidP="009F4EB4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38A2D6A0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A107B7C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8237"/>
        </w:rPr>
        <w:t>所在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237"/>
        </w:rPr>
        <w:t>地</w:t>
      </w: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55E2933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8236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236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485F6B9C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235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235"/>
        </w:rPr>
        <w:t>名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0FB01099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707977A6" w14:textId="122360A9" w:rsidR="009F4EB4" w:rsidRPr="00973EEB" w:rsidRDefault="009F4EB4" w:rsidP="009F4EB4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辞　退　届</w:t>
      </w:r>
    </w:p>
    <w:p w14:paraId="7EF012BD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E7E7A8D" w14:textId="4636317B" w:rsidR="009F4EB4" w:rsidRPr="00973EEB" w:rsidRDefault="009F4EB4" w:rsidP="009F4EB4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4E5E81" w:rsidRPr="004E5E81">
        <w:rPr>
          <w:rFonts w:ascii="BIZ UD明朝 Medium" w:eastAsia="BIZ UD明朝 Medium" w:hAnsi="BIZ UD明朝 Medium" w:hint="eastAsia"/>
          <w:szCs w:val="21"/>
        </w:rPr>
        <w:t>令和７年度龍ケ崎市シビックプライド醸成事業「</w:t>
      </w:r>
      <w:r w:rsidR="004E5E81" w:rsidRPr="004E5E81">
        <w:rPr>
          <w:rFonts w:ascii="BIZ UD明朝 Medium" w:eastAsia="BIZ UD明朝 Medium" w:hAnsi="BIZ UD明朝 Medium"/>
          <w:szCs w:val="21"/>
        </w:rPr>
        <w:t>i Love Ryu!」支援業務委託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に係る公募型プロポーザル方式について、都合により企画提案を辞退します。</w:t>
      </w:r>
    </w:p>
    <w:p w14:paraId="05306112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C08AE1B" w14:textId="6454433E" w:rsidR="009F4EB4" w:rsidRPr="00973EEB" w:rsidRDefault="009F4EB4" w:rsidP="009F4EB4">
      <w:pPr>
        <w:pStyle w:val="ac"/>
        <w:jc w:val="both"/>
        <w:rPr>
          <w:rFonts w:ascii="BIZ UD明朝 Medium" w:eastAsia="BIZ UD明朝 Medium" w:hAnsi="BIZ UD明朝 Medium"/>
        </w:rPr>
      </w:pPr>
    </w:p>
    <w:p w14:paraId="640C0EFC" w14:textId="77777777" w:rsidR="009F4EB4" w:rsidRPr="00A25C8D" w:rsidRDefault="009F4EB4" w:rsidP="009F4EB4">
      <w:pPr>
        <w:rPr>
          <w:rFonts w:ascii="BIZ UD明朝 Medium" w:eastAsia="BIZ UD明朝 Medium" w:hAnsi="BIZ UD明朝 Medium"/>
        </w:rPr>
      </w:pPr>
    </w:p>
    <w:p w14:paraId="3DA7B6D5" w14:textId="64165B1D" w:rsidR="009F4EB4" w:rsidRPr="00973EEB" w:rsidRDefault="009F4EB4" w:rsidP="009F4EB4">
      <w:pPr>
        <w:rPr>
          <w:rFonts w:ascii="BIZ UD明朝 Medium" w:eastAsia="BIZ UD明朝 Medium" w:hAnsi="BIZ UD明朝 Medium"/>
          <w:szCs w:val="21"/>
        </w:rPr>
      </w:pPr>
    </w:p>
    <w:p w14:paraId="6EFA6862" w14:textId="77777777" w:rsidR="009F4EB4" w:rsidRPr="00973EEB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78371E3" w14:textId="77777777" w:rsidR="009F4EB4" w:rsidRPr="00973EEB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204E22A9" w14:textId="70D01C0B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AD0C682" w14:textId="285264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BE4E159" w14:textId="23212884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A1C0347" w14:textId="61FA4EA1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222AD11" w14:textId="5C5793EE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282811C" w14:textId="7981B501" w:rsidR="009F4EB4" w:rsidRPr="00973EEB" w:rsidRDefault="00252615" w:rsidP="009F4EB4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9F4EB4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7726DCFC" w14:textId="109156BD" w:rsidR="0014553B" w:rsidRPr="0014553B" w:rsidRDefault="009F4EB4" w:rsidP="0014553B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4553B" w:rsidRPr="0014553B">
        <w:rPr>
          <w:rFonts w:ascii="BIZ UD明朝 Medium" w:eastAsia="BIZ UD明朝 Medium" w:hAnsi="BIZ UD明朝 Medium" w:hint="eastAsia"/>
          <w:szCs w:val="21"/>
        </w:rPr>
        <w:t xml:space="preserve">部署名　</w:t>
      </w:r>
    </w:p>
    <w:p w14:paraId="28F8960D" w14:textId="2D15CB31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 w:hint="eastAsia"/>
          <w:szCs w:val="21"/>
        </w:rPr>
        <w:t xml:space="preserve">氏　名　</w:t>
      </w:r>
    </w:p>
    <w:p w14:paraId="63A136C7" w14:textId="675A9A6C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TEL　　 </w:t>
      </w:r>
    </w:p>
    <w:p w14:paraId="64BE2074" w14:textId="0F0F1129" w:rsidR="00DC4F35" w:rsidRPr="00CF1F01" w:rsidRDefault="0014553B" w:rsidP="00CF1F01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E-mail　</w:t>
      </w:r>
    </w:p>
    <w:sectPr w:rsidR="00DC4F35" w:rsidRPr="00CF1F01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39036" w14:textId="77777777" w:rsidR="00372A69" w:rsidRDefault="00372A69" w:rsidP="00727B77">
      <w:r>
        <w:separator/>
      </w:r>
    </w:p>
  </w:endnote>
  <w:endnote w:type="continuationSeparator" w:id="0">
    <w:p w14:paraId="2C046707" w14:textId="77777777" w:rsidR="00372A69" w:rsidRDefault="00372A69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14A3D" w14:textId="77777777" w:rsidR="00372A69" w:rsidRDefault="00372A69" w:rsidP="00727B77">
      <w:r>
        <w:separator/>
      </w:r>
    </w:p>
  </w:footnote>
  <w:footnote w:type="continuationSeparator" w:id="0">
    <w:p w14:paraId="55FC0D59" w14:textId="77777777" w:rsidR="00372A69" w:rsidRDefault="00372A69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 w16cid:durableId="1508867706">
    <w:abstractNumId w:val="2"/>
  </w:num>
  <w:num w:numId="2" w16cid:durableId="749929668">
    <w:abstractNumId w:val="6"/>
  </w:num>
  <w:num w:numId="3" w16cid:durableId="1971786995">
    <w:abstractNumId w:val="7"/>
  </w:num>
  <w:num w:numId="4" w16cid:durableId="1401636346">
    <w:abstractNumId w:val="0"/>
  </w:num>
  <w:num w:numId="5" w16cid:durableId="296842194">
    <w:abstractNumId w:val="4"/>
  </w:num>
  <w:num w:numId="6" w16cid:durableId="1669677">
    <w:abstractNumId w:val="1"/>
  </w:num>
  <w:num w:numId="7" w16cid:durableId="2096976829">
    <w:abstractNumId w:val="8"/>
  </w:num>
  <w:num w:numId="8" w16cid:durableId="1457986861">
    <w:abstractNumId w:val="3"/>
  </w:num>
  <w:num w:numId="9" w16cid:durableId="451633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3E8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2A69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E5E81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16FB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352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5C8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6F2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3FFFF-3B44-4334-B209-B48824EA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yuki sekiguchi</cp:lastModifiedBy>
  <cp:revision>3</cp:revision>
  <cp:lastPrinted>2024-12-09T06:44:00Z</cp:lastPrinted>
  <dcterms:created xsi:type="dcterms:W3CDTF">2024-11-21T04:42:00Z</dcterms:created>
  <dcterms:modified xsi:type="dcterms:W3CDTF">2025-07-09T13:29:00Z</dcterms:modified>
</cp:coreProperties>
</file>