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62" w:rsidRPr="004E7462" w:rsidRDefault="004E7462" w:rsidP="004E7462"/>
    <w:p w:rsidR="004E7462" w:rsidRPr="004E7462" w:rsidRDefault="004E7462" w:rsidP="004E7462">
      <w:pPr>
        <w:rPr>
          <w:rFonts w:hint="eastAsia"/>
        </w:rPr>
      </w:pPr>
      <w:r w:rsidRPr="004E7462">
        <w:rPr>
          <w:rFonts w:hint="eastAsia"/>
          <w:b/>
          <w:bCs/>
        </w:rPr>
        <w:t>龍ケ崎市観光物産協会「物産部会」加入申込書</w:t>
      </w: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rPr>
          <w:rFonts w:hint="eastAsia"/>
        </w:rPr>
      </w:pPr>
      <w:r w:rsidRPr="004E7462">
        <w:rPr>
          <w:rFonts w:hint="eastAsia"/>
        </w:rPr>
        <w:t xml:space="preserve">　龍ケ崎市観光物産協会</w:t>
      </w:r>
    </w:p>
    <w:p w:rsidR="004E7462" w:rsidRPr="004E7462" w:rsidRDefault="004E7462" w:rsidP="004E7462">
      <w:pPr>
        <w:rPr>
          <w:rFonts w:hint="eastAsia"/>
        </w:rPr>
      </w:pPr>
      <w:r w:rsidRPr="004E7462">
        <w:rPr>
          <w:rFonts w:hint="eastAsia"/>
        </w:rPr>
        <w:t xml:space="preserve">　会長　飯　島　　進　</w:t>
      </w:r>
      <w:r>
        <w:rPr>
          <w:rFonts w:hint="eastAsia"/>
        </w:rPr>
        <w:t xml:space="preserve">　</w:t>
      </w:r>
      <w:r w:rsidRPr="004E7462">
        <w:rPr>
          <w:rFonts w:hint="eastAsia"/>
        </w:rPr>
        <w:t>殿</w:t>
      </w: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rPr>
          <w:rFonts w:hint="eastAsia"/>
        </w:rPr>
      </w:pPr>
      <w:r>
        <w:rPr>
          <w:rFonts w:hint="eastAsia"/>
        </w:rPr>
        <w:t xml:space="preserve">　下記のとおり、</w:t>
      </w:r>
      <w:r w:rsidRPr="004E7462">
        <w:rPr>
          <w:rFonts w:hint="eastAsia"/>
        </w:rPr>
        <w:t>龍ケ崎市観光物産協会物産部会に加入したく</w:t>
      </w:r>
      <w:r>
        <w:rPr>
          <w:rFonts w:hint="eastAsia"/>
        </w:rPr>
        <w:t>、</w:t>
      </w:r>
      <w:r w:rsidRPr="004E7462">
        <w:rPr>
          <w:rFonts w:hint="eastAsia"/>
        </w:rPr>
        <w:t>申し込みいたします。</w:t>
      </w: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rPr>
          <w:rFonts w:hint="eastAsia"/>
        </w:rPr>
      </w:pPr>
    </w:p>
    <w:p w:rsidR="004E7462" w:rsidRPr="004E7462" w:rsidRDefault="004E7462" w:rsidP="004E7462">
      <w:pPr>
        <w:jc w:val="right"/>
        <w:rPr>
          <w:rFonts w:hint="eastAsia"/>
        </w:rPr>
      </w:pPr>
      <w:r w:rsidRPr="004E7462">
        <w:rPr>
          <w:rFonts w:hint="eastAsia"/>
        </w:rPr>
        <w:t xml:space="preserve">　　年　月　日　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6336"/>
      </w:tblGrid>
      <w:tr w:rsidR="004E7462" w:rsidRPr="004E7462" w:rsidTr="004E7462">
        <w:trPr>
          <w:trHeight w:val="72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１．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個人又は事業所等の名称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</w:p>
        </w:tc>
      </w:tr>
      <w:tr w:rsidR="004E7462" w:rsidRPr="004E7462" w:rsidTr="004E7462">
        <w:trPr>
          <w:trHeight w:val="73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r w:rsidRPr="004E7462">
              <w:rPr>
                <w:rFonts w:hint="eastAsia"/>
              </w:rPr>
              <w:t>２．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住　　所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</w:p>
        </w:tc>
      </w:tr>
      <w:tr w:rsidR="004E7462" w:rsidRPr="004E7462" w:rsidTr="004E7462">
        <w:trPr>
          <w:trHeight w:val="735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r w:rsidRPr="004E7462">
              <w:rPr>
                <w:rFonts w:hint="eastAsia"/>
              </w:rPr>
              <w:t>３．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創業年月日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</w:p>
        </w:tc>
      </w:tr>
      <w:tr w:rsidR="004E7462" w:rsidRPr="004E7462" w:rsidTr="004E7462">
        <w:trPr>
          <w:trHeight w:val="114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r w:rsidRPr="004E7462">
              <w:rPr>
                <w:rFonts w:hint="eastAsia"/>
              </w:rPr>
              <w:t>４．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代表者名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（電話番号）</w:t>
            </w:r>
          </w:p>
        </w:tc>
      </w:tr>
      <w:tr w:rsidR="004E7462" w:rsidRPr="004E7462" w:rsidTr="004E7462">
        <w:trPr>
          <w:trHeight w:val="222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５．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主な物産品名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</w:p>
        </w:tc>
      </w:tr>
      <w:tr w:rsidR="004E7462" w:rsidRPr="004E7462" w:rsidTr="004E7462">
        <w:trPr>
          <w:trHeight w:val="39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r w:rsidRPr="004E7462">
              <w:rPr>
                <w:rFonts w:hint="eastAsia"/>
              </w:rPr>
              <w:t>６．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区　　分</w:t>
            </w:r>
          </w:p>
        </w:tc>
        <w:tc>
          <w:tcPr>
            <w:tcW w:w="3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ア、生産者</w:t>
            </w:r>
          </w:p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イ、製造加工業者</w:t>
            </w:r>
          </w:p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ウ、生産・製造・加工・卸売業者</w:t>
            </w:r>
          </w:p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エ、生産・製造・加工・小売業</w:t>
            </w:r>
          </w:p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オ、小売業者</w:t>
            </w:r>
          </w:p>
        </w:tc>
      </w:tr>
      <w:tr w:rsidR="004E7462" w:rsidRPr="004E7462" w:rsidTr="004E7462">
        <w:trPr>
          <w:trHeight w:val="1125"/>
          <w:tblCellSpacing w:w="0" w:type="dxa"/>
        </w:trPr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62" w:rsidRPr="004E7462" w:rsidRDefault="004E7462" w:rsidP="004E7462">
            <w:pPr>
              <w:rPr>
                <w:rFonts w:hint="eastAsia"/>
              </w:rPr>
            </w:pPr>
            <w:r w:rsidRPr="004E7462">
              <w:rPr>
                <w:rFonts w:hint="eastAsia"/>
              </w:rPr>
              <w:t>（該当するものを○で囲む）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462" w:rsidRPr="004E7462" w:rsidRDefault="004E7462" w:rsidP="004E7462"/>
        </w:tc>
      </w:tr>
    </w:tbl>
    <w:p w:rsidR="009F5DA5" w:rsidRPr="004E7462" w:rsidRDefault="009F5DA5">
      <w:pPr>
        <w:rPr>
          <w:rFonts w:hint="eastAsia"/>
        </w:rPr>
      </w:pPr>
      <w:bookmarkStart w:id="0" w:name="_GoBack"/>
      <w:bookmarkEnd w:id="0"/>
    </w:p>
    <w:sectPr w:rsidR="009F5DA5" w:rsidRPr="004E7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2"/>
    <w:rsid w:val="004E7462"/>
    <w:rsid w:val="009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71F27"/>
  <w15:chartTrackingRefBased/>
  <w15:docId w15:val="{1B18C801-B234-4CE8-8401-31A4E51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dcterms:created xsi:type="dcterms:W3CDTF">2022-12-02T06:24:00Z</dcterms:created>
  <dcterms:modified xsi:type="dcterms:W3CDTF">2022-12-02T06:25:00Z</dcterms:modified>
</cp:coreProperties>
</file>